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11E8" w14:textId="24F8D339" w:rsidR="00395D7B" w:rsidRPr="008B6E88" w:rsidRDefault="00395D7B" w:rsidP="00395D7B">
      <w:pPr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Bogotá, </w:t>
      </w:r>
      <w:r w:rsidR="4C515955" w:rsidRPr="4EC06E3E">
        <w:rPr>
          <w:rFonts w:cs="Arial"/>
          <w:sz w:val="24"/>
          <w:szCs w:val="24"/>
          <w:highlight w:val="yellow"/>
        </w:rPr>
        <w:t>fecha</w:t>
      </w:r>
    </w:p>
    <w:p w14:paraId="5D894D88" w14:textId="687445A9" w:rsidR="4EC06E3E" w:rsidRDefault="4EC06E3E" w:rsidP="4EC06E3E">
      <w:pPr>
        <w:spacing w:after="0" w:line="240" w:lineRule="auto"/>
        <w:rPr>
          <w:rFonts w:cs="Arial"/>
          <w:sz w:val="24"/>
          <w:szCs w:val="24"/>
        </w:rPr>
      </w:pPr>
    </w:p>
    <w:p w14:paraId="3F3D3DC5" w14:textId="1A64B843" w:rsidR="57377428" w:rsidRDefault="57377428" w:rsidP="4EC06E3E">
      <w:pPr>
        <w:spacing w:after="0" w:line="240" w:lineRule="auto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Señores </w:t>
      </w:r>
    </w:p>
    <w:p w14:paraId="753475E2" w14:textId="69C6A8CE" w:rsidR="00395D7B" w:rsidRPr="00593943" w:rsidRDefault="00395D7B" w:rsidP="4EC06E3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4EC06E3E">
        <w:rPr>
          <w:rFonts w:cs="Arial"/>
          <w:b/>
          <w:bCs/>
          <w:sz w:val="24"/>
          <w:szCs w:val="24"/>
        </w:rPr>
        <w:t>Comité de Ética en Investigación</w:t>
      </w:r>
      <w:r w:rsidR="00593943" w:rsidRPr="4EC06E3E">
        <w:rPr>
          <w:rFonts w:cs="Arial"/>
          <w:b/>
          <w:bCs/>
          <w:sz w:val="24"/>
          <w:szCs w:val="24"/>
        </w:rPr>
        <w:t xml:space="preserve"> </w:t>
      </w:r>
    </w:p>
    <w:p w14:paraId="6191C25F" w14:textId="4BAC0203" w:rsidR="04681A06" w:rsidRDefault="04681A06" w:rsidP="4EC06E3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4EC06E3E">
        <w:rPr>
          <w:rFonts w:cs="Arial"/>
          <w:b/>
          <w:bCs/>
          <w:sz w:val="24"/>
          <w:szCs w:val="24"/>
        </w:rPr>
        <w:t>Sal</w:t>
      </w:r>
      <w:r w:rsidR="00737CA7">
        <w:rPr>
          <w:rFonts w:cs="Arial"/>
          <w:b/>
          <w:bCs/>
          <w:sz w:val="24"/>
          <w:szCs w:val="24"/>
        </w:rPr>
        <w:t>a de Ciencias de la Vida</w:t>
      </w:r>
    </w:p>
    <w:p w14:paraId="76D1D662" w14:textId="4FB25F6B" w:rsidR="04681A06" w:rsidRDefault="04681A06" w:rsidP="4EC06E3E">
      <w:pPr>
        <w:spacing w:after="0" w:line="240" w:lineRule="auto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Dirección de Investigación e Innovación </w:t>
      </w:r>
    </w:p>
    <w:p w14:paraId="789B45C0" w14:textId="77777777" w:rsidR="00395D7B" w:rsidRPr="008B6E88" w:rsidRDefault="00395D7B" w:rsidP="003E2A1B">
      <w:pPr>
        <w:spacing w:after="0" w:line="240" w:lineRule="auto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>Universidad del Rosario</w:t>
      </w:r>
    </w:p>
    <w:p w14:paraId="77CFD141" w14:textId="77777777" w:rsidR="00395D7B" w:rsidRPr="008B6E88" w:rsidRDefault="003C31FA" w:rsidP="003E2A1B">
      <w:pPr>
        <w:spacing w:after="0" w:line="240" w:lineRule="auto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>Bogotá D.C.</w:t>
      </w:r>
      <w:bookmarkStart w:id="0" w:name="_GoBack"/>
      <w:bookmarkEnd w:id="0"/>
    </w:p>
    <w:p w14:paraId="7A9BAA37" w14:textId="77777777" w:rsidR="001F2E3C" w:rsidRPr="008B6E88" w:rsidRDefault="001F2E3C" w:rsidP="00395D7B">
      <w:pPr>
        <w:spacing w:after="0" w:line="240" w:lineRule="auto"/>
        <w:rPr>
          <w:rFonts w:cs="Arial"/>
          <w:sz w:val="24"/>
          <w:szCs w:val="24"/>
        </w:rPr>
      </w:pPr>
    </w:p>
    <w:p w14:paraId="1BE888CB" w14:textId="1DF2D6E2" w:rsidR="00395D7B" w:rsidRPr="008B6E88" w:rsidRDefault="00593943" w:rsidP="00395D7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Reciban un c</w:t>
      </w:r>
      <w:r w:rsidR="001F2E3C" w:rsidRPr="008B6E88">
        <w:rPr>
          <w:rFonts w:cs="Arial"/>
          <w:sz w:val="24"/>
          <w:szCs w:val="24"/>
        </w:rPr>
        <w:t>ordial s</w:t>
      </w:r>
      <w:r w:rsidR="00395D7B" w:rsidRPr="008B6E88">
        <w:rPr>
          <w:rFonts w:cs="Arial"/>
          <w:sz w:val="24"/>
          <w:szCs w:val="24"/>
        </w:rPr>
        <w:t>aludo,</w:t>
      </w:r>
    </w:p>
    <w:p w14:paraId="42D4A1D2" w14:textId="77777777" w:rsidR="00395D7B" w:rsidRPr="008B6E88" w:rsidRDefault="00395D7B" w:rsidP="00395D7B">
      <w:pPr>
        <w:spacing w:after="0"/>
        <w:rPr>
          <w:rFonts w:cs="Arial"/>
          <w:sz w:val="24"/>
          <w:szCs w:val="24"/>
        </w:rPr>
      </w:pPr>
    </w:p>
    <w:p w14:paraId="22B3A4D1" w14:textId="327456BD" w:rsidR="00DA4562" w:rsidRPr="008B6E88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Como </w:t>
      </w:r>
      <w:r w:rsidR="003E2A1B" w:rsidRPr="00AB44A5">
        <w:rPr>
          <w:rFonts w:cs="Arial"/>
          <w:sz w:val="24"/>
          <w:szCs w:val="24"/>
          <w:highlight w:val="yellow"/>
        </w:rPr>
        <w:t>Investigador Principal/</w:t>
      </w:r>
      <w:r w:rsidR="008B6E88" w:rsidRPr="00AB44A5">
        <w:rPr>
          <w:rFonts w:cs="Arial"/>
          <w:sz w:val="24"/>
          <w:szCs w:val="24"/>
          <w:highlight w:val="yellow"/>
        </w:rPr>
        <w:t>Tutor</w:t>
      </w:r>
      <w:r w:rsidR="00593943" w:rsidRPr="00AB44A5">
        <w:rPr>
          <w:rFonts w:cs="Arial"/>
          <w:sz w:val="24"/>
          <w:szCs w:val="24"/>
          <w:highlight w:val="yellow"/>
        </w:rPr>
        <w:t xml:space="preserve"> de tesis</w:t>
      </w:r>
      <w:r w:rsidR="008B6E88" w:rsidRPr="00AB44A5">
        <w:rPr>
          <w:rFonts w:cs="Arial"/>
          <w:sz w:val="24"/>
          <w:szCs w:val="24"/>
          <w:highlight w:val="yellow"/>
        </w:rPr>
        <w:t>/Dire</w:t>
      </w:r>
      <w:r w:rsidR="003E2A1B" w:rsidRPr="00AB44A5">
        <w:rPr>
          <w:rFonts w:cs="Arial"/>
          <w:sz w:val="24"/>
          <w:szCs w:val="24"/>
          <w:highlight w:val="yellow"/>
        </w:rPr>
        <w:t>ctor del Grupo de Investigación</w:t>
      </w:r>
      <w:r w:rsidRPr="008B6E88">
        <w:rPr>
          <w:rFonts w:cs="Arial"/>
          <w:sz w:val="24"/>
          <w:szCs w:val="24"/>
        </w:rPr>
        <w:t xml:space="preserve"> de </w:t>
      </w:r>
      <w:r w:rsidRPr="00AB44A5">
        <w:rPr>
          <w:rFonts w:cs="Arial"/>
          <w:sz w:val="24"/>
          <w:szCs w:val="24"/>
          <w:highlight w:val="yellow"/>
        </w:rPr>
        <w:t>XXX</w:t>
      </w:r>
      <w:r w:rsidR="00AB44A5" w:rsidRPr="00AB44A5"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</w:rPr>
        <w:t>(</w:t>
      </w:r>
      <w:r w:rsidRPr="00AB44A5">
        <w:rPr>
          <w:rFonts w:cs="Arial"/>
          <w:sz w:val="24"/>
          <w:szCs w:val="24"/>
          <w:highlight w:val="yellow"/>
        </w:rPr>
        <w:t xml:space="preserve">Nombre Programa </w:t>
      </w:r>
      <w:r w:rsidR="008B6E88" w:rsidRPr="00AB44A5">
        <w:rPr>
          <w:rFonts w:cs="Arial"/>
          <w:sz w:val="24"/>
          <w:szCs w:val="24"/>
          <w:highlight w:val="yellow"/>
        </w:rPr>
        <w:t>Académico/</w:t>
      </w:r>
      <w:r w:rsidRPr="00AB44A5">
        <w:rPr>
          <w:rFonts w:cs="Arial"/>
          <w:sz w:val="24"/>
          <w:szCs w:val="24"/>
          <w:highlight w:val="yellow"/>
        </w:rPr>
        <w:t>Grupo de Investigación</w:t>
      </w:r>
      <w:r w:rsidR="008B6E88" w:rsidRPr="00AB44A5">
        <w:rPr>
          <w:rFonts w:cs="Arial"/>
          <w:sz w:val="24"/>
          <w:szCs w:val="24"/>
          <w:highlight w:val="yellow"/>
        </w:rPr>
        <w:t>/Unidad académica</w:t>
      </w:r>
      <w:r w:rsidRPr="00AB44A5">
        <w:rPr>
          <w:rFonts w:cs="Arial"/>
          <w:sz w:val="24"/>
          <w:szCs w:val="24"/>
        </w:rPr>
        <w:t>)</w:t>
      </w:r>
      <w:r w:rsidRPr="008B6E88">
        <w:rPr>
          <w:rFonts w:cs="Arial"/>
          <w:sz w:val="24"/>
          <w:szCs w:val="24"/>
        </w:rPr>
        <w:t xml:space="preserve"> pongo en consideración del Comité de Ética en Investigación</w:t>
      </w:r>
      <w:r w:rsidR="00DA4562" w:rsidRPr="008B6E88">
        <w:rPr>
          <w:rFonts w:cs="Arial"/>
          <w:sz w:val="24"/>
          <w:szCs w:val="24"/>
        </w:rPr>
        <w:t xml:space="preserve"> de la Universidad del Rosario</w:t>
      </w:r>
      <w:r w:rsidRPr="008B6E88">
        <w:rPr>
          <w:rFonts w:cs="Arial"/>
          <w:sz w:val="24"/>
          <w:szCs w:val="24"/>
        </w:rPr>
        <w:t xml:space="preserve"> el </w:t>
      </w:r>
      <w:r w:rsidR="008B6E88">
        <w:rPr>
          <w:rFonts w:cs="Arial"/>
          <w:sz w:val="24"/>
          <w:szCs w:val="24"/>
        </w:rPr>
        <w:t>proyecto</w:t>
      </w:r>
      <w:r w:rsidRPr="008B6E88">
        <w:rPr>
          <w:rFonts w:cs="Arial"/>
          <w:sz w:val="24"/>
          <w:szCs w:val="24"/>
        </w:rPr>
        <w:t xml:space="preserve"> </w:t>
      </w:r>
      <w:r w:rsidR="00593943">
        <w:rPr>
          <w:rFonts w:cs="Arial"/>
          <w:sz w:val="24"/>
          <w:szCs w:val="24"/>
        </w:rPr>
        <w:t xml:space="preserve">de Investigación </w:t>
      </w:r>
      <w:r w:rsidRPr="008B6E88">
        <w:rPr>
          <w:rFonts w:cs="Arial"/>
          <w:sz w:val="24"/>
          <w:szCs w:val="24"/>
        </w:rPr>
        <w:t>titulado “</w:t>
      </w:r>
      <w:proofErr w:type="spellStart"/>
      <w:r w:rsidRPr="00AB44A5">
        <w:rPr>
          <w:rFonts w:cs="Arial"/>
          <w:sz w:val="24"/>
          <w:szCs w:val="24"/>
          <w:highlight w:val="yellow"/>
        </w:rPr>
        <w:t>xxxxx</w:t>
      </w:r>
      <w:proofErr w:type="spellEnd"/>
      <w:r w:rsidRPr="008B6E88">
        <w:rPr>
          <w:rFonts w:cs="Arial"/>
          <w:sz w:val="24"/>
          <w:szCs w:val="24"/>
        </w:rPr>
        <w:t xml:space="preserve">”. </w:t>
      </w:r>
    </w:p>
    <w:p w14:paraId="60C69FB2" w14:textId="77777777" w:rsidR="003E4D0D" w:rsidRPr="008B6E88" w:rsidRDefault="003E4D0D" w:rsidP="001F2E3C">
      <w:pPr>
        <w:spacing w:after="0"/>
        <w:jc w:val="both"/>
        <w:rPr>
          <w:rFonts w:cs="Arial"/>
          <w:sz w:val="24"/>
          <w:szCs w:val="24"/>
        </w:rPr>
      </w:pPr>
    </w:p>
    <w:p w14:paraId="1FCBFA6E" w14:textId="77777777" w:rsidR="00593943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Agradezco </w:t>
      </w:r>
      <w:r w:rsidR="00593943">
        <w:rPr>
          <w:rFonts w:cs="Arial"/>
          <w:sz w:val="24"/>
          <w:szCs w:val="24"/>
        </w:rPr>
        <w:t xml:space="preserve">por favor </w:t>
      </w:r>
      <w:r w:rsidRPr="008B6E88">
        <w:rPr>
          <w:rFonts w:cs="Arial"/>
          <w:sz w:val="24"/>
          <w:szCs w:val="24"/>
        </w:rPr>
        <w:t>revisen la propuesta</w:t>
      </w:r>
      <w:r w:rsidR="00593943">
        <w:rPr>
          <w:rFonts w:cs="Arial"/>
          <w:sz w:val="24"/>
          <w:szCs w:val="24"/>
        </w:rPr>
        <w:t xml:space="preserve"> de investigación,</w:t>
      </w:r>
      <w:r w:rsidRPr="008B6E88">
        <w:rPr>
          <w:rFonts w:cs="Arial"/>
          <w:sz w:val="24"/>
          <w:szCs w:val="24"/>
        </w:rPr>
        <w:t xml:space="preserve"> y emitan las recomendaciones necesarias para el inicio de la misma.</w:t>
      </w:r>
      <w:r w:rsidR="003C31FA" w:rsidRPr="008B6E88">
        <w:rPr>
          <w:rFonts w:cs="Arial"/>
          <w:sz w:val="24"/>
          <w:szCs w:val="24"/>
        </w:rPr>
        <w:t xml:space="preserve"> </w:t>
      </w:r>
    </w:p>
    <w:p w14:paraId="60BB1CB7" w14:textId="77777777" w:rsidR="00593943" w:rsidRDefault="00593943" w:rsidP="001F2E3C">
      <w:pPr>
        <w:spacing w:after="0"/>
        <w:jc w:val="both"/>
        <w:rPr>
          <w:rFonts w:cs="Arial"/>
          <w:sz w:val="24"/>
          <w:szCs w:val="24"/>
        </w:rPr>
      </w:pPr>
    </w:p>
    <w:p w14:paraId="7574F73E" w14:textId="76B161AB" w:rsidR="00593943" w:rsidRDefault="003C31FA" w:rsidP="001F2E3C">
      <w:pPr>
        <w:spacing w:after="0"/>
        <w:jc w:val="both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>Los documentos que adjunto para su evaluación son los siguientes:</w:t>
      </w:r>
    </w:p>
    <w:p w14:paraId="755B217E" w14:textId="6E2D9A87" w:rsidR="00593943" w:rsidRPr="00AB44A5" w:rsidRDefault="00593943" w:rsidP="4EC06E3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EastAsia" w:hAnsiTheme="minorHAnsi" w:cs="Arial"/>
          <w:lang w:eastAsia="en-US"/>
        </w:rPr>
      </w:pPr>
      <w:r w:rsidRPr="4EC06E3E">
        <w:rPr>
          <w:rFonts w:asciiTheme="minorHAnsi" w:eastAsiaTheme="minorEastAsia" w:hAnsiTheme="minorHAnsi" w:cs="Arial"/>
          <w:lang w:eastAsia="en-US"/>
        </w:rPr>
        <w:t>Carta de sometimiento</w:t>
      </w:r>
    </w:p>
    <w:p w14:paraId="4420C833" w14:textId="4E2ACFBA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>Aval técnico </w:t>
      </w:r>
    </w:p>
    <w:p w14:paraId="38AD15E2" w14:textId="548E016A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Protocolo de Investigación - versión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de fecha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</w:p>
    <w:p w14:paraId="2B25AEB5" w14:textId="2D8B2CA5" w:rsidR="00593943" w:rsidRPr="008B6E88" w:rsidRDefault="00593943" w:rsidP="00593943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Documento de Consentimiento Informado versión </w:t>
      </w:r>
      <w:r w:rsidRPr="00AB44A5">
        <w:rPr>
          <w:rFonts w:cs="Arial"/>
          <w:sz w:val="24"/>
          <w:szCs w:val="24"/>
          <w:highlight w:val="yellow"/>
        </w:rPr>
        <w:t>xx</w:t>
      </w:r>
      <w:r w:rsidRPr="008B6E88">
        <w:rPr>
          <w:rFonts w:cs="Arial"/>
          <w:sz w:val="24"/>
          <w:szCs w:val="24"/>
        </w:rPr>
        <w:t xml:space="preserve"> de fecha </w:t>
      </w:r>
      <w:r w:rsidRPr="00AB44A5">
        <w:rPr>
          <w:rFonts w:cs="Arial"/>
          <w:sz w:val="24"/>
          <w:szCs w:val="24"/>
          <w:highlight w:val="yellow"/>
        </w:rPr>
        <w:t>xx</w:t>
      </w:r>
      <w:r w:rsidRPr="00AB44A5"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  <w:highlight w:val="yellow"/>
        </w:rPr>
        <w:t>(si aplica)</w:t>
      </w:r>
    </w:p>
    <w:p w14:paraId="66D91693" w14:textId="6182BB82" w:rsidR="00593943" w:rsidRDefault="00593943" w:rsidP="00593943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Documento de Asentimiento Informado versión </w:t>
      </w:r>
      <w:r w:rsidRPr="00AB44A5">
        <w:rPr>
          <w:rFonts w:cs="Arial"/>
          <w:sz w:val="24"/>
          <w:szCs w:val="24"/>
          <w:highlight w:val="yellow"/>
        </w:rPr>
        <w:t>xx</w:t>
      </w:r>
      <w:r w:rsidRPr="008B6E88">
        <w:rPr>
          <w:rFonts w:cs="Arial"/>
          <w:sz w:val="24"/>
          <w:szCs w:val="24"/>
        </w:rPr>
        <w:t xml:space="preserve"> de fecha </w:t>
      </w:r>
      <w:r w:rsidRPr="00AB44A5">
        <w:rPr>
          <w:rFonts w:cs="Arial"/>
          <w:sz w:val="24"/>
          <w:szCs w:val="24"/>
          <w:highlight w:val="yellow"/>
        </w:rPr>
        <w:t>xx</w:t>
      </w:r>
      <w:r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  <w:highlight w:val="yellow"/>
        </w:rPr>
        <w:t>(si aplica)</w:t>
      </w:r>
    </w:p>
    <w:p w14:paraId="67EB47A4" w14:textId="77777777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highlight w:val="yellow"/>
          <w:lang w:eastAsia="en-US"/>
        </w:rPr>
        <w:t>Hoja de Vida</w:t>
      </w:r>
      <w:r w:rsidRPr="00AB44A5">
        <w:rPr>
          <w:rFonts w:asciiTheme="minorHAnsi" w:eastAsiaTheme="minorHAnsi" w:hAnsiTheme="minorHAnsi" w:cs="Arial"/>
          <w:lang w:eastAsia="en-US"/>
        </w:rPr>
        <w:t xml:space="preserve"> de los investigadores y/o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link de CVLAC</w:t>
      </w:r>
      <w:r w:rsidRPr="00AB44A5">
        <w:rPr>
          <w:rFonts w:asciiTheme="minorHAnsi" w:eastAsiaTheme="minorHAnsi" w:hAnsiTheme="minorHAnsi" w:cs="Arial"/>
          <w:lang w:eastAsia="en-US"/>
        </w:rPr>
        <w:t xml:space="preserve"> y/o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similar</w:t>
      </w:r>
      <w:r w:rsidRPr="00AB44A5">
        <w:rPr>
          <w:rFonts w:asciiTheme="minorHAnsi" w:eastAsiaTheme="minorHAnsi" w:hAnsiTheme="minorHAnsi" w:cs="Arial"/>
          <w:lang w:eastAsia="en-US"/>
        </w:rPr>
        <w:t>.  </w:t>
      </w:r>
    </w:p>
    <w:p w14:paraId="03D2125B" w14:textId="4A3D6FB1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Instrumentos de Evaluación versión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de fecha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(si aplica)</w:t>
      </w:r>
    </w:p>
    <w:p w14:paraId="28A75E43" w14:textId="6C2A7E1F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highlight w:val="yellow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Aval de otros Comités de Ética en Investigación que hayan evaluado el proyecto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(si aplica) </w:t>
      </w:r>
    </w:p>
    <w:p w14:paraId="7EFD1FF9" w14:textId="77777777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>Cartas de autorización de las Instituciones participantes externas a la Universidad</w:t>
      </w:r>
    </w:p>
    <w:p w14:paraId="252DC048" w14:textId="01983013" w:rsidR="00DA4562" w:rsidRPr="00AB44A5" w:rsidRDefault="00DA4562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(otros documentos</w:t>
      </w:r>
      <w:r w:rsidR="003E2A1B" w:rsidRPr="00AB44A5">
        <w:rPr>
          <w:rFonts w:asciiTheme="minorHAnsi" w:eastAsiaTheme="minorHAnsi" w:hAnsiTheme="minorHAnsi" w:cs="Arial"/>
          <w:lang w:eastAsia="en-US"/>
        </w:rPr>
        <w:t xml:space="preserve"> </w:t>
      </w:r>
      <w:r w:rsidR="00D74819">
        <w:rPr>
          <w:rFonts w:asciiTheme="minorHAnsi" w:eastAsiaTheme="minorHAnsi" w:hAnsiTheme="minorHAnsi" w:cs="Arial"/>
          <w:lang w:eastAsia="en-US"/>
        </w:rPr>
        <w:t xml:space="preserve">que requiera enviar; </w:t>
      </w:r>
      <w:r w:rsidR="003E2A1B" w:rsidRPr="00AB44A5">
        <w:rPr>
          <w:rFonts w:asciiTheme="minorHAnsi" w:eastAsiaTheme="minorHAnsi" w:hAnsiTheme="minorHAnsi" w:cs="Arial"/>
          <w:lang w:eastAsia="en-US"/>
        </w:rPr>
        <w:t>solo si aplica</w:t>
      </w:r>
      <w:r w:rsidRPr="00AB44A5">
        <w:rPr>
          <w:rFonts w:asciiTheme="minorHAnsi" w:eastAsiaTheme="minorHAnsi" w:hAnsiTheme="minorHAnsi" w:cs="Arial"/>
          <w:lang w:eastAsia="en-US"/>
        </w:rPr>
        <w:t>)</w:t>
      </w:r>
    </w:p>
    <w:p w14:paraId="67364978" w14:textId="77777777" w:rsidR="001F2E3C" w:rsidRPr="008B6E88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 </w:t>
      </w:r>
    </w:p>
    <w:p w14:paraId="28AD6D17" w14:textId="77777777" w:rsidR="00395D7B" w:rsidRPr="008B6E88" w:rsidRDefault="00395D7B" w:rsidP="00395D7B">
      <w:pPr>
        <w:spacing w:after="0" w:line="240" w:lineRule="auto"/>
        <w:rPr>
          <w:rFonts w:cs="Arial"/>
          <w:sz w:val="24"/>
          <w:szCs w:val="24"/>
        </w:rPr>
      </w:pPr>
    </w:p>
    <w:p w14:paraId="203EE5CC" w14:textId="77777777" w:rsidR="00395D7B" w:rsidRPr="008B6E88" w:rsidRDefault="003E4D0D" w:rsidP="00395D7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Cordialmente</w:t>
      </w:r>
      <w:r w:rsidR="00395D7B" w:rsidRPr="008B6E88">
        <w:rPr>
          <w:rFonts w:cs="Arial"/>
          <w:sz w:val="24"/>
          <w:szCs w:val="24"/>
        </w:rPr>
        <w:t>,</w:t>
      </w:r>
    </w:p>
    <w:p w14:paraId="28027FCE" w14:textId="00599C4F" w:rsidR="00395D7B" w:rsidRDefault="00395D7B" w:rsidP="00395D7B">
      <w:pPr>
        <w:spacing w:after="0" w:line="240" w:lineRule="auto"/>
        <w:rPr>
          <w:rFonts w:cs="Arial"/>
          <w:sz w:val="24"/>
          <w:szCs w:val="24"/>
        </w:rPr>
      </w:pPr>
    </w:p>
    <w:p w14:paraId="3A4621CC" w14:textId="4A0C5C98" w:rsidR="00593943" w:rsidRDefault="00593943" w:rsidP="00395D7B">
      <w:pPr>
        <w:spacing w:after="0" w:line="240" w:lineRule="auto"/>
        <w:rPr>
          <w:rFonts w:cs="Arial"/>
          <w:sz w:val="24"/>
          <w:szCs w:val="24"/>
        </w:rPr>
      </w:pPr>
    </w:p>
    <w:p w14:paraId="5748FEE5" w14:textId="77777777" w:rsidR="00AB44A5" w:rsidRPr="008B6E88" w:rsidRDefault="00AB44A5" w:rsidP="00395D7B">
      <w:pPr>
        <w:spacing w:after="0" w:line="240" w:lineRule="auto"/>
        <w:rPr>
          <w:rFonts w:cs="Arial"/>
          <w:sz w:val="24"/>
          <w:szCs w:val="24"/>
        </w:rPr>
      </w:pPr>
    </w:p>
    <w:p w14:paraId="3FB1CE25" w14:textId="3CFEB6A8" w:rsidR="00593943" w:rsidRDefault="00593943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4EC06E3E">
        <w:rPr>
          <w:rFonts w:cs="Arial"/>
          <w:sz w:val="24"/>
          <w:szCs w:val="24"/>
          <w:highlight w:val="yellow"/>
        </w:rPr>
        <w:t>Nombre</w:t>
      </w:r>
      <w:r w:rsidR="33C175F3" w:rsidRPr="4EC06E3E">
        <w:rPr>
          <w:rFonts w:cs="Arial"/>
          <w:sz w:val="24"/>
          <w:szCs w:val="24"/>
          <w:highlight w:val="yellow"/>
        </w:rPr>
        <w:t xml:space="preserve"> y apellido</w:t>
      </w:r>
    </w:p>
    <w:p w14:paraId="02F42BA7" w14:textId="6935C180" w:rsidR="6EC8358E" w:rsidRDefault="6EC8358E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4EC06E3E">
        <w:rPr>
          <w:rFonts w:cs="Arial"/>
          <w:sz w:val="24"/>
          <w:szCs w:val="24"/>
          <w:highlight w:val="yellow"/>
        </w:rPr>
        <w:t xml:space="preserve">Cargo: </w:t>
      </w:r>
      <w:proofErr w:type="spellStart"/>
      <w:r w:rsidRPr="4EC06E3E">
        <w:rPr>
          <w:rFonts w:cs="Arial"/>
          <w:sz w:val="24"/>
          <w:szCs w:val="24"/>
          <w:highlight w:val="yellow"/>
        </w:rPr>
        <w:t>xxxxxx</w:t>
      </w:r>
      <w:proofErr w:type="spellEnd"/>
    </w:p>
    <w:sectPr w:rsidR="6EC83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57B9"/>
    <w:multiLevelType w:val="hybridMultilevel"/>
    <w:tmpl w:val="4C6E8F50"/>
    <w:lvl w:ilvl="0" w:tplc="8056C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C1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A4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8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9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80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40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515A"/>
    <w:multiLevelType w:val="hybridMultilevel"/>
    <w:tmpl w:val="762C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C71B8"/>
    <w:multiLevelType w:val="hybridMultilevel"/>
    <w:tmpl w:val="389C19A8"/>
    <w:lvl w:ilvl="0" w:tplc="57C2F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B"/>
    <w:rsid w:val="000E3976"/>
    <w:rsid w:val="001046B1"/>
    <w:rsid w:val="001F2E3C"/>
    <w:rsid w:val="00306426"/>
    <w:rsid w:val="00313CAF"/>
    <w:rsid w:val="00395D7B"/>
    <w:rsid w:val="003C31FA"/>
    <w:rsid w:val="003E2A1B"/>
    <w:rsid w:val="003E4D0D"/>
    <w:rsid w:val="00581C6B"/>
    <w:rsid w:val="00593943"/>
    <w:rsid w:val="005B383C"/>
    <w:rsid w:val="00617CB1"/>
    <w:rsid w:val="0066567B"/>
    <w:rsid w:val="006E4B8E"/>
    <w:rsid w:val="0071624B"/>
    <w:rsid w:val="00737CA7"/>
    <w:rsid w:val="007A2BD6"/>
    <w:rsid w:val="0083512A"/>
    <w:rsid w:val="00875A60"/>
    <w:rsid w:val="008B6E88"/>
    <w:rsid w:val="009831C0"/>
    <w:rsid w:val="009A3590"/>
    <w:rsid w:val="009D4984"/>
    <w:rsid w:val="009F0B43"/>
    <w:rsid w:val="00AB44A5"/>
    <w:rsid w:val="00CE249B"/>
    <w:rsid w:val="00D57126"/>
    <w:rsid w:val="00D74819"/>
    <w:rsid w:val="00DA4562"/>
    <w:rsid w:val="00DC6B11"/>
    <w:rsid w:val="00F50F9E"/>
    <w:rsid w:val="00F87419"/>
    <w:rsid w:val="04681A06"/>
    <w:rsid w:val="0D5A1FE0"/>
    <w:rsid w:val="1CC8363C"/>
    <w:rsid w:val="1F140191"/>
    <w:rsid w:val="2706845C"/>
    <w:rsid w:val="33C175F3"/>
    <w:rsid w:val="4C515955"/>
    <w:rsid w:val="4EC06E3E"/>
    <w:rsid w:val="57377428"/>
    <w:rsid w:val="6BA342C1"/>
    <w:rsid w:val="6EC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83A9"/>
  <w15:docId w15:val="{02967503-44A1-47B2-9507-C80FC80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0" ma:contentTypeDescription="Crear nuevo documento." ma:contentTypeScope="" ma:versionID="c47b0031202f2faea48c324fe52aa10c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7d935b19ed6339a21103da1df4aa67d9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E3362-E540-44EB-8E60-A7A500539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3F4EE2-DF38-4218-86ED-9905DBEE9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76074-831A-4CC8-BE32-ABC4F35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Isabel Casallas Buitrago</dc:creator>
  <cp:lastModifiedBy>Alix Rocio Barrios Mendez</cp:lastModifiedBy>
  <cp:revision>7</cp:revision>
  <cp:lastPrinted>2013-08-02T14:08:00Z</cp:lastPrinted>
  <dcterms:created xsi:type="dcterms:W3CDTF">2022-07-26T14:39:00Z</dcterms:created>
  <dcterms:modified xsi:type="dcterms:W3CDTF">2023-01-18T13:08:00Z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0x0101004AFFC91436867A4AAA5E345D27A25967</vt:lpwstr>
  </property>
</Properties>
</file>